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4FDEF" w14:textId="77777777" w:rsidR="004B17E1" w:rsidRPr="009B586D" w:rsidRDefault="006C25C1" w:rsidP="008A292A">
      <w:pPr>
        <w:pStyle w:val="Tytu"/>
        <w:rPr>
          <w:b/>
          <w:color w:val="0070C0"/>
        </w:rPr>
      </w:pPr>
      <w:bookmarkStart w:id="0" w:name="_GoBack"/>
      <w:bookmarkEnd w:id="0"/>
      <w:r w:rsidRPr="009B586D">
        <w:rPr>
          <w:b/>
          <w:color w:val="0070C0"/>
        </w:rPr>
        <w:t>I Ogólnopolski Festiwal Teatralny</w:t>
      </w:r>
    </w:p>
    <w:p w14:paraId="78EE9E4D" w14:textId="77777777" w:rsidR="006C25C1" w:rsidRPr="009B586D" w:rsidRDefault="006C25C1" w:rsidP="008A292A">
      <w:pPr>
        <w:pStyle w:val="Tytu"/>
        <w:rPr>
          <w:b/>
          <w:color w:val="0070C0"/>
        </w:rPr>
      </w:pPr>
      <w:r w:rsidRPr="009B586D">
        <w:rPr>
          <w:b/>
          <w:color w:val="0070C0"/>
        </w:rPr>
        <w:t>- 25 lecie TETRAEDRU</w:t>
      </w:r>
    </w:p>
    <w:p w14:paraId="753BE023" w14:textId="77777777" w:rsidR="006C25C1" w:rsidRPr="009B586D" w:rsidRDefault="006C25C1" w:rsidP="008A292A">
      <w:pPr>
        <w:pStyle w:val="Tytu"/>
        <w:rPr>
          <w:b/>
          <w:color w:val="0070C0"/>
          <w:sz w:val="40"/>
          <w:szCs w:val="40"/>
        </w:rPr>
      </w:pPr>
      <w:r w:rsidRPr="009B586D">
        <w:rPr>
          <w:b/>
          <w:color w:val="0070C0"/>
          <w:sz w:val="40"/>
          <w:szCs w:val="40"/>
        </w:rPr>
        <w:t>5-7.10.2018, Racibórz</w:t>
      </w:r>
    </w:p>
    <w:p w14:paraId="15129BC6" w14:textId="77777777" w:rsidR="006C25C1" w:rsidRDefault="006C25C1"/>
    <w:p w14:paraId="05EEB48E" w14:textId="77777777" w:rsidR="006C25C1" w:rsidRDefault="006C25C1"/>
    <w:p w14:paraId="319152D9" w14:textId="77777777" w:rsidR="006C25C1" w:rsidRPr="00414255" w:rsidRDefault="006C25C1">
      <w:pPr>
        <w:rPr>
          <w:b/>
          <w:sz w:val="26"/>
          <w:szCs w:val="26"/>
        </w:rPr>
      </w:pPr>
      <w:r w:rsidRPr="00414255">
        <w:rPr>
          <w:b/>
          <w:sz w:val="26"/>
          <w:szCs w:val="26"/>
        </w:rPr>
        <w:t>PROGRAM:</w:t>
      </w:r>
    </w:p>
    <w:p w14:paraId="2F242F91" w14:textId="77777777" w:rsidR="00032F3A" w:rsidRDefault="00032F3A"/>
    <w:p w14:paraId="1A419443" w14:textId="77777777" w:rsidR="00FC1B7A" w:rsidRPr="009B586D" w:rsidRDefault="00FC1B7A">
      <w:pPr>
        <w:rPr>
          <w:b/>
          <w:sz w:val="24"/>
          <w:szCs w:val="24"/>
        </w:rPr>
      </w:pPr>
      <w:r w:rsidRPr="009B586D">
        <w:rPr>
          <w:b/>
          <w:sz w:val="24"/>
          <w:szCs w:val="24"/>
        </w:rPr>
        <w:t>1 października</w:t>
      </w:r>
      <w:r w:rsidR="00032F3A" w:rsidRPr="009B586D">
        <w:rPr>
          <w:b/>
          <w:sz w:val="24"/>
          <w:szCs w:val="24"/>
        </w:rPr>
        <w:t xml:space="preserve"> (poniedziałek)</w:t>
      </w:r>
    </w:p>
    <w:p w14:paraId="60E185DC" w14:textId="77777777" w:rsidR="00FC1B7A" w:rsidRDefault="00032F3A">
      <w:r>
        <w:t xml:space="preserve">- 19:00 Teatr </w:t>
      </w:r>
      <w:proofErr w:type="spellStart"/>
      <w:r>
        <w:t>Teatraedr</w:t>
      </w:r>
      <w:proofErr w:type="spellEnd"/>
      <w:r>
        <w:t>, Racibórz „Krwawe historie”</w:t>
      </w:r>
    </w:p>
    <w:p w14:paraId="46D9399D" w14:textId="77777777" w:rsidR="00032F3A" w:rsidRPr="0064071D" w:rsidRDefault="00032F3A">
      <w:pPr>
        <w:rPr>
          <w:sz w:val="18"/>
          <w:szCs w:val="18"/>
        </w:rPr>
      </w:pPr>
      <w:r w:rsidRPr="0064071D">
        <w:rPr>
          <w:sz w:val="18"/>
          <w:szCs w:val="18"/>
        </w:rPr>
        <w:t xml:space="preserve">RCK, DK Strzecha, ul. </w:t>
      </w:r>
      <w:proofErr w:type="spellStart"/>
      <w:r w:rsidRPr="0064071D">
        <w:rPr>
          <w:sz w:val="18"/>
          <w:szCs w:val="18"/>
        </w:rPr>
        <w:t>Londzina</w:t>
      </w:r>
      <w:proofErr w:type="spellEnd"/>
      <w:r w:rsidRPr="0064071D">
        <w:rPr>
          <w:sz w:val="18"/>
          <w:szCs w:val="18"/>
        </w:rPr>
        <w:t xml:space="preserve"> 38</w:t>
      </w:r>
    </w:p>
    <w:p w14:paraId="16841D12" w14:textId="77777777" w:rsidR="00032F3A" w:rsidRDefault="00032F3A"/>
    <w:p w14:paraId="4F480DFF" w14:textId="77777777" w:rsidR="00032F3A" w:rsidRDefault="00032F3A"/>
    <w:p w14:paraId="1A4DCC67" w14:textId="5B4DC89E" w:rsidR="006C25C1" w:rsidRPr="009B586D" w:rsidRDefault="006C25C1">
      <w:pPr>
        <w:rPr>
          <w:b/>
          <w:sz w:val="24"/>
          <w:szCs w:val="24"/>
        </w:rPr>
      </w:pPr>
      <w:r w:rsidRPr="009B586D">
        <w:rPr>
          <w:b/>
          <w:sz w:val="24"/>
          <w:szCs w:val="24"/>
        </w:rPr>
        <w:t>5</w:t>
      </w:r>
      <w:r w:rsidR="00EB388F" w:rsidRPr="009B586D">
        <w:rPr>
          <w:b/>
          <w:sz w:val="24"/>
          <w:szCs w:val="24"/>
        </w:rPr>
        <w:t xml:space="preserve"> października</w:t>
      </w:r>
      <w:r w:rsidR="009B586D" w:rsidRPr="009B586D">
        <w:rPr>
          <w:b/>
          <w:sz w:val="24"/>
          <w:szCs w:val="24"/>
        </w:rPr>
        <w:t xml:space="preserve"> (</w:t>
      </w:r>
      <w:r w:rsidR="00EB388F" w:rsidRPr="009B586D">
        <w:rPr>
          <w:b/>
          <w:sz w:val="24"/>
          <w:szCs w:val="24"/>
        </w:rPr>
        <w:t>piątek)</w:t>
      </w:r>
    </w:p>
    <w:p w14:paraId="130A9828" w14:textId="25AD46EE" w:rsidR="00D14E32" w:rsidRDefault="00EB388F">
      <w:r>
        <w:t xml:space="preserve">- 17:00 </w:t>
      </w:r>
      <w:r w:rsidR="00D14E32">
        <w:t xml:space="preserve">Teatr </w:t>
      </w:r>
      <w:proofErr w:type="spellStart"/>
      <w:r w:rsidR="00D14E32">
        <w:t>Teatraedr</w:t>
      </w:r>
      <w:proofErr w:type="spellEnd"/>
      <w:r w:rsidR="00D14E32">
        <w:t>, Racibórz „Blaszany bębenek”</w:t>
      </w:r>
    </w:p>
    <w:p w14:paraId="0386EF02" w14:textId="51781653" w:rsidR="00D14E32" w:rsidRPr="00D14E32" w:rsidRDefault="00D14E32">
      <w:pPr>
        <w:rPr>
          <w:sz w:val="18"/>
          <w:szCs w:val="18"/>
        </w:rPr>
      </w:pPr>
      <w:r w:rsidRPr="008B6F33">
        <w:rPr>
          <w:sz w:val="18"/>
          <w:szCs w:val="18"/>
        </w:rPr>
        <w:t>sala widowiskowa RCK DK, ul. Chopina 21</w:t>
      </w:r>
    </w:p>
    <w:p w14:paraId="35A739F3" w14:textId="0BD22111" w:rsidR="00EB388F" w:rsidRDefault="00D14E32">
      <w:r>
        <w:t xml:space="preserve">- 18:00 </w:t>
      </w:r>
      <w:r w:rsidR="00EB388F">
        <w:t>wernisaż wystawy „Kto usta Twe całował”</w:t>
      </w:r>
    </w:p>
    <w:p w14:paraId="174B51C9" w14:textId="665819AF" w:rsidR="00D14E32" w:rsidRPr="00D14E32" w:rsidRDefault="00D14E32">
      <w:pPr>
        <w:rPr>
          <w:sz w:val="18"/>
          <w:szCs w:val="18"/>
        </w:rPr>
      </w:pPr>
      <w:r>
        <w:rPr>
          <w:sz w:val="18"/>
          <w:szCs w:val="18"/>
        </w:rPr>
        <w:t>Galeria I piętro, RCK, RDK, ul. Chopina 21</w:t>
      </w:r>
    </w:p>
    <w:p w14:paraId="44A6B0C4" w14:textId="77777777" w:rsidR="00EB388F" w:rsidRDefault="00EB388F">
      <w:r>
        <w:t>- 19:30 Teatr Brama</w:t>
      </w:r>
      <w:r w:rsidR="00284D05">
        <w:t>,</w:t>
      </w:r>
      <w:r>
        <w:t xml:space="preserve"> Goleniów „</w:t>
      </w:r>
      <w:proofErr w:type="spellStart"/>
      <w:r>
        <w:t>Ghost</w:t>
      </w:r>
      <w:proofErr w:type="spellEnd"/>
      <w:r>
        <w:t xml:space="preserve"> Dance”</w:t>
      </w:r>
    </w:p>
    <w:p w14:paraId="49D8242C" w14:textId="77777777" w:rsidR="00284D05" w:rsidRPr="00284D05" w:rsidRDefault="00284D05">
      <w:pPr>
        <w:rPr>
          <w:sz w:val="18"/>
          <w:szCs w:val="18"/>
        </w:rPr>
      </w:pPr>
      <w:r w:rsidRPr="00284D05">
        <w:rPr>
          <w:sz w:val="18"/>
          <w:szCs w:val="18"/>
        </w:rPr>
        <w:t>sala widowiskowa RCK RDK, ul. Chopina 21</w:t>
      </w:r>
    </w:p>
    <w:p w14:paraId="03F08514" w14:textId="08E97C8E" w:rsidR="00EB388F" w:rsidRDefault="00EB388F">
      <w:r>
        <w:t>- 21:00 Potańcówka z zespołem „</w:t>
      </w:r>
      <w:proofErr w:type="spellStart"/>
      <w:r>
        <w:t>Rube</w:t>
      </w:r>
      <w:proofErr w:type="spellEnd"/>
      <w:r>
        <w:t xml:space="preserve"> świnie”</w:t>
      </w:r>
    </w:p>
    <w:p w14:paraId="65BB8028" w14:textId="77777777" w:rsidR="00C54CFF" w:rsidRPr="00484FA2" w:rsidRDefault="00C54CFF" w:rsidP="00C54CFF">
      <w:pPr>
        <w:rPr>
          <w:sz w:val="18"/>
          <w:szCs w:val="18"/>
        </w:rPr>
      </w:pPr>
      <w:r w:rsidRPr="00484FA2">
        <w:rPr>
          <w:sz w:val="18"/>
          <w:szCs w:val="18"/>
        </w:rPr>
        <w:t>Kawiarnia Tęczowa, ul. Długa 41</w:t>
      </w:r>
      <w:r w:rsidRPr="005306FB">
        <w:rPr>
          <w:sz w:val="18"/>
          <w:szCs w:val="18"/>
        </w:rPr>
        <w:t xml:space="preserve"> /RCK, RDK, ul. Chopina 21</w:t>
      </w:r>
    </w:p>
    <w:p w14:paraId="3D2E029E" w14:textId="77777777" w:rsidR="00EB388F" w:rsidRDefault="00EB388F"/>
    <w:p w14:paraId="292743A3" w14:textId="7146C8A9" w:rsidR="00EB388F" w:rsidRPr="009B586D" w:rsidRDefault="00EB388F">
      <w:pPr>
        <w:rPr>
          <w:sz w:val="24"/>
          <w:szCs w:val="24"/>
        </w:rPr>
      </w:pPr>
      <w:r w:rsidRPr="009B586D">
        <w:rPr>
          <w:b/>
          <w:sz w:val="24"/>
          <w:szCs w:val="24"/>
        </w:rPr>
        <w:t>6 października</w:t>
      </w:r>
      <w:r w:rsidR="009B586D" w:rsidRPr="009B586D">
        <w:rPr>
          <w:b/>
          <w:sz w:val="24"/>
          <w:szCs w:val="24"/>
        </w:rPr>
        <w:t xml:space="preserve"> (</w:t>
      </w:r>
      <w:r w:rsidR="007E30AB" w:rsidRPr="009B586D">
        <w:rPr>
          <w:b/>
          <w:sz w:val="24"/>
          <w:szCs w:val="24"/>
        </w:rPr>
        <w:t>sobot</w:t>
      </w:r>
      <w:r w:rsidR="009B586D" w:rsidRPr="009B586D">
        <w:rPr>
          <w:b/>
          <w:sz w:val="24"/>
          <w:szCs w:val="24"/>
        </w:rPr>
        <w:t>a)</w:t>
      </w:r>
    </w:p>
    <w:p w14:paraId="625A8EB1" w14:textId="77777777" w:rsidR="00EB388F" w:rsidRDefault="00EB388F">
      <w:r>
        <w:t>- 10:00</w:t>
      </w:r>
      <w:r w:rsidR="00284D05">
        <w:t>- 13:00</w:t>
      </w:r>
      <w:r>
        <w:t xml:space="preserve"> warsz</w:t>
      </w:r>
      <w:r w:rsidR="00284D05">
        <w:t>taty teatralne z D. Jacewiczem i M. Kościółkiem</w:t>
      </w:r>
    </w:p>
    <w:p w14:paraId="47210B45" w14:textId="77777777" w:rsidR="007E30AB" w:rsidRPr="007E30AB" w:rsidRDefault="007E30AB">
      <w:pPr>
        <w:rPr>
          <w:sz w:val="18"/>
          <w:szCs w:val="18"/>
        </w:rPr>
      </w:pPr>
      <w:r w:rsidRPr="007E30AB">
        <w:rPr>
          <w:sz w:val="18"/>
          <w:szCs w:val="18"/>
        </w:rPr>
        <w:t>RCK RDK, ul. Chopina 21</w:t>
      </w:r>
    </w:p>
    <w:p w14:paraId="59BA3047" w14:textId="770BE833" w:rsidR="00284D05" w:rsidRDefault="00284D05">
      <w:r>
        <w:t>- 15:00 Teatr Monitoring, Jastrzębie Zdrój „</w:t>
      </w:r>
      <w:r w:rsidR="00AB477C">
        <w:t>Bajczarz</w:t>
      </w:r>
      <w:r>
        <w:t>”</w:t>
      </w:r>
    </w:p>
    <w:p w14:paraId="56DB084E" w14:textId="77777777" w:rsidR="007E30AB" w:rsidRPr="007E30AB" w:rsidRDefault="007E30AB">
      <w:pPr>
        <w:rPr>
          <w:sz w:val="18"/>
          <w:szCs w:val="18"/>
        </w:rPr>
      </w:pPr>
      <w:r w:rsidRPr="007E30AB">
        <w:rPr>
          <w:sz w:val="18"/>
          <w:szCs w:val="18"/>
        </w:rPr>
        <w:t>Rynek raciborski</w:t>
      </w:r>
    </w:p>
    <w:p w14:paraId="2BDA837C" w14:textId="77777777" w:rsidR="00284D05" w:rsidRDefault="00284D05">
      <w:r>
        <w:t>- 16:30 premiera filmu „</w:t>
      </w:r>
      <w:proofErr w:type="spellStart"/>
      <w:r>
        <w:t>Czasokroplenie</w:t>
      </w:r>
      <w:proofErr w:type="spellEnd"/>
      <w:r>
        <w:t xml:space="preserve"> 1993-2018”</w:t>
      </w:r>
    </w:p>
    <w:p w14:paraId="78F2FC24" w14:textId="77777777" w:rsidR="007E30AB" w:rsidRPr="008B6F33" w:rsidRDefault="007E30AB">
      <w:pPr>
        <w:rPr>
          <w:sz w:val="18"/>
          <w:szCs w:val="18"/>
        </w:rPr>
      </w:pPr>
      <w:r w:rsidRPr="008B6F33">
        <w:rPr>
          <w:sz w:val="18"/>
          <w:szCs w:val="18"/>
        </w:rPr>
        <w:t>sala widowiskowa RCK DK, ul. Chopina 21</w:t>
      </w:r>
    </w:p>
    <w:p w14:paraId="698EDEA4" w14:textId="77777777" w:rsidR="00635130" w:rsidRDefault="00284D05" w:rsidP="00635130">
      <w:r>
        <w:t xml:space="preserve">- 17:30 </w:t>
      </w:r>
      <w:r w:rsidR="00635130">
        <w:t>Teatr Zatrzymać Obrotówkę, Kraków „</w:t>
      </w:r>
      <w:proofErr w:type="spellStart"/>
      <w:r w:rsidR="00635130">
        <w:t>Sorok</w:t>
      </w:r>
      <w:proofErr w:type="spellEnd"/>
      <w:r w:rsidR="00635130">
        <w:t xml:space="preserve"> </w:t>
      </w:r>
      <w:proofErr w:type="spellStart"/>
      <w:r w:rsidR="00635130">
        <w:t>Dniej</w:t>
      </w:r>
      <w:proofErr w:type="spellEnd"/>
      <w:r w:rsidR="00635130">
        <w:t>”</w:t>
      </w:r>
    </w:p>
    <w:p w14:paraId="29002E78" w14:textId="77777777" w:rsidR="00635130" w:rsidRPr="007E30AB" w:rsidRDefault="00635130" w:rsidP="00635130">
      <w:pPr>
        <w:rPr>
          <w:sz w:val="18"/>
          <w:szCs w:val="18"/>
        </w:rPr>
      </w:pPr>
      <w:r w:rsidRPr="007E30AB">
        <w:rPr>
          <w:sz w:val="18"/>
          <w:szCs w:val="18"/>
        </w:rPr>
        <w:t>sala kameralna RCK RDK, ul. Chopina 21</w:t>
      </w:r>
    </w:p>
    <w:p w14:paraId="50C452C6" w14:textId="2A5A1D6B" w:rsidR="00635130" w:rsidRDefault="00284D05" w:rsidP="00635130">
      <w:r>
        <w:lastRenderedPageBreak/>
        <w:t>- 18:</w:t>
      </w:r>
      <w:r w:rsidR="00635130">
        <w:t>4</w:t>
      </w:r>
      <w:r>
        <w:t xml:space="preserve">0 </w:t>
      </w:r>
      <w:proofErr w:type="spellStart"/>
      <w:r w:rsidR="00635130">
        <w:t>Arti</w:t>
      </w:r>
      <w:proofErr w:type="spellEnd"/>
      <w:r w:rsidR="00635130">
        <w:t xml:space="preserve"> Grabowski, Kraków „Raport Panika”</w:t>
      </w:r>
    </w:p>
    <w:p w14:paraId="16A857B7" w14:textId="77777777" w:rsidR="00635130" w:rsidRPr="008B6F33" w:rsidRDefault="00635130" w:rsidP="00635130">
      <w:pPr>
        <w:rPr>
          <w:sz w:val="18"/>
          <w:szCs w:val="18"/>
        </w:rPr>
      </w:pPr>
      <w:r w:rsidRPr="008B6F33">
        <w:rPr>
          <w:sz w:val="18"/>
          <w:szCs w:val="18"/>
        </w:rPr>
        <w:t>sala widowiskowa RCK DK, ul. Chopina 21</w:t>
      </w:r>
    </w:p>
    <w:p w14:paraId="2E072252" w14:textId="6354E641" w:rsidR="007E30AB" w:rsidRPr="00484FA2" w:rsidRDefault="007E30AB">
      <w:r w:rsidRPr="00484FA2">
        <w:t xml:space="preserve">- 20:00 Teatr Brama, </w:t>
      </w:r>
      <w:r w:rsidR="00484FA2" w:rsidRPr="00484FA2">
        <w:t xml:space="preserve"> </w:t>
      </w:r>
      <w:r w:rsidRPr="00484FA2">
        <w:t>Goleniów „Zabawa”</w:t>
      </w:r>
    </w:p>
    <w:p w14:paraId="62BC7755" w14:textId="6DB70A94" w:rsidR="007E30AB" w:rsidRPr="00484FA2" w:rsidRDefault="00484FA2">
      <w:pPr>
        <w:rPr>
          <w:sz w:val="18"/>
          <w:szCs w:val="18"/>
        </w:rPr>
      </w:pPr>
      <w:r>
        <w:rPr>
          <w:sz w:val="18"/>
          <w:szCs w:val="18"/>
        </w:rPr>
        <w:t xml:space="preserve">Kawiarnia </w:t>
      </w:r>
      <w:r w:rsidR="007E30AB" w:rsidRPr="00484FA2">
        <w:rPr>
          <w:sz w:val="18"/>
          <w:szCs w:val="18"/>
        </w:rPr>
        <w:t>Tęczowa,</w:t>
      </w:r>
      <w:r w:rsidR="00163773" w:rsidRPr="00484FA2">
        <w:rPr>
          <w:sz w:val="18"/>
          <w:szCs w:val="18"/>
        </w:rPr>
        <w:t xml:space="preserve"> ul. </w:t>
      </w:r>
      <w:r w:rsidRPr="00484FA2">
        <w:rPr>
          <w:sz w:val="18"/>
          <w:szCs w:val="18"/>
        </w:rPr>
        <w:t>Długa 41</w:t>
      </w:r>
    </w:p>
    <w:p w14:paraId="733AE605" w14:textId="77777777" w:rsidR="007E30AB" w:rsidRPr="00484FA2" w:rsidRDefault="007E30AB">
      <w:r w:rsidRPr="00484FA2">
        <w:t>- 21:00 Finał warsztatów: koncert sentymentalny</w:t>
      </w:r>
    </w:p>
    <w:p w14:paraId="3FB15DAC" w14:textId="77777777" w:rsidR="00C54CFF" w:rsidRPr="00484FA2" w:rsidRDefault="00C54CFF" w:rsidP="00C54CFF">
      <w:pPr>
        <w:rPr>
          <w:sz w:val="18"/>
          <w:szCs w:val="18"/>
        </w:rPr>
      </w:pPr>
      <w:r w:rsidRPr="005306FB">
        <w:rPr>
          <w:sz w:val="18"/>
          <w:szCs w:val="18"/>
        </w:rPr>
        <w:t>RCK, RDK, ul. Chopina 21</w:t>
      </w:r>
    </w:p>
    <w:p w14:paraId="08AA26CA" w14:textId="77777777" w:rsidR="007E30AB" w:rsidRDefault="007E30AB"/>
    <w:p w14:paraId="029EDB05" w14:textId="014D848D" w:rsidR="007E30AB" w:rsidRPr="009B586D" w:rsidRDefault="007E30AB">
      <w:pPr>
        <w:rPr>
          <w:b/>
          <w:sz w:val="24"/>
          <w:szCs w:val="24"/>
        </w:rPr>
      </w:pPr>
      <w:r w:rsidRPr="009B586D">
        <w:rPr>
          <w:b/>
          <w:sz w:val="24"/>
          <w:szCs w:val="24"/>
        </w:rPr>
        <w:t>7 października</w:t>
      </w:r>
      <w:r w:rsidR="009B586D" w:rsidRPr="009B586D">
        <w:rPr>
          <w:b/>
          <w:sz w:val="24"/>
          <w:szCs w:val="24"/>
        </w:rPr>
        <w:t xml:space="preserve"> (</w:t>
      </w:r>
      <w:r w:rsidRPr="009B586D">
        <w:rPr>
          <w:b/>
          <w:sz w:val="24"/>
          <w:szCs w:val="24"/>
        </w:rPr>
        <w:t>niedziela</w:t>
      </w:r>
      <w:r w:rsidR="009B586D" w:rsidRPr="009B586D">
        <w:rPr>
          <w:b/>
          <w:sz w:val="24"/>
          <w:szCs w:val="24"/>
        </w:rPr>
        <w:t>)</w:t>
      </w:r>
    </w:p>
    <w:p w14:paraId="2344F4CF" w14:textId="1C7F54A1" w:rsidR="007E30AB" w:rsidRDefault="007E30AB">
      <w:r>
        <w:t>- 12:00 – 13:00 sekretne miejsca Kamili B. – spacer miejski</w:t>
      </w:r>
    </w:p>
    <w:p w14:paraId="5BDE7795" w14:textId="5FB79D87" w:rsidR="00BE3C36" w:rsidRPr="00BE3C36" w:rsidRDefault="00BE3C36">
      <w:pPr>
        <w:rPr>
          <w:sz w:val="18"/>
          <w:szCs w:val="18"/>
        </w:rPr>
      </w:pPr>
      <w:r w:rsidRPr="00BE3C36">
        <w:rPr>
          <w:sz w:val="18"/>
          <w:szCs w:val="18"/>
        </w:rPr>
        <w:t>Zbiórka: RCK, RDK, ul. Chopina 21</w:t>
      </w:r>
    </w:p>
    <w:p w14:paraId="025AC98C" w14:textId="32D45449" w:rsidR="00702897" w:rsidRDefault="007E30AB">
      <w:r>
        <w:t xml:space="preserve">- 15:00 </w:t>
      </w:r>
      <w:r w:rsidR="00702897">
        <w:t>premiera filmu „Dzień pierwszy”, Studio Munka</w:t>
      </w:r>
    </w:p>
    <w:p w14:paraId="60671EB2" w14:textId="77777777" w:rsidR="00163773" w:rsidRPr="00284D05" w:rsidRDefault="00163773" w:rsidP="00163773">
      <w:pPr>
        <w:rPr>
          <w:sz w:val="18"/>
          <w:szCs w:val="18"/>
        </w:rPr>
      </w:pPr>
      <w:r w:rsidRPr="00284D05">
        <w:rPr>
          <w:sz w:val="18"/>
          <w:szCs w:val="18"/>
        </w:rPr>
        <w:t>sala widowiskowa RCK RDK, ul. Chopina 21</w:t>
      </w:r>
    </w:p>
    <w:p w14:paraId="27706033" w14:textId="0E63F142" w:rsidR="007E30AB" w:rsidRPr="00163773" w:rsidRDefault="00702897">
      <w:r w:rsidRPr="00163773">
        <w:t xml:space="preserve">-16:00 </w:t>
      </w:r>
      <w:r w:rsidR="007E30AB" w:rsidRPr="00163773">
        <w:t>Teatr Tetraedr, Racibórz, „</w:t>
      </w:r>
      <w:r w:rsidR="00AB477C" w:rsidRPr="00163773">
        <w:t>Gwoli jakiejś tajemnicy</w:t>
      </w:r>
      <w:r w:rsidR="007E30AB" w:rsidRPr="00163773">
        <w:t>”</w:t>
      </w:r>
    </w:p>
    <w:p w14:paraId="7EF6E2C8" w14:textId="77777777" w:rsidR="00163773" w:rsidRPr="00284D05" w:rsidRDefault="00163773" w:rsidP="00163773">
      <w:pPr>
        <w:rPr>
          <w:sz w:val="18"/>
          <w:szCs w:val="18"/>
        </w:rPr>
      </w:pPr>
      <w:r w:rsidRPr="00284D05">
        <w:rPr>
          <w:sz w:val="18"/>
          <w:szCs w:val="18"/>
        </w:rPr>
        <w:t>sala widowiskowa RCK RDK, ul. Chopina 21</w:t>
      </w:r>
    </w:p>
    <w:p w14:paraId="60E89003" w14:textId="68CC2DB5" w:rsidR="00416417" w:rsidRDefault="00416417"/>
    <w:p w14:paraId="1D275B72" w14:textId="77777777" w:rsidR="007E30AB" w:rsidRDefault="007E30AB"/>
    <w:p w14:paraId="09EBF2DE" w14:textId="77777777" w:rsidR="007E30AB" w:rsidRDefault="007E30AB"/>
    <w:p w14:paraId="31E6951E" w14:textId="77777777" w:rsidR="007E30AB" w:rsidRDefault="007E30AB"/>
    <w:p w14:paraId="75F36B6C" w14:textId="77777777" w:rsidR="007E30AB" w:rsidRDefault="007E30AB"/>
    <w:p w14:paraId="166D1209" w14:textId="77777777" w:rsidR="007E30AB" w:rsidRDefault="007E30AB"/>
    <w:p w14:paraId="7159AA39" w14:textId="77777777" w:rsidR="007E30AB" w:rsidRDefault="007E30AB"/>
    <w:p w14:paraId="17E44D70" w14:textId="77777777" w:rsidR="007E30AB" w:rsidRDefault="007E30AB"/>
    <w:p w14:paraId="2C7B7790" w14:textId="77777777" w:rsidR="00284D05" w:rsidRDefault="00284D05"/>
    <w:p w14:paraId="17A699CB" w14:textId="77777777" w:rsidR="00284D05" w:rsidRDefault="00284D05"/>
    <w:p w14:paraId="6D66C959" w14:textId="77777777" w:rsidR="00EB388F" w:rsidRDefault="00EB388F"/>
    <w:p w14:paraId="1B475BE9" w14:textId="77777777" w:rsidR="00EB388F" w:rsidRDefault="00EB388F"/>
    <w:sectPr w:rsidR="00EB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C1"/>
    <w:rsid w:val="00032F3A"/>
    <w:rsid w:val="00063D24"/>
    <w:rsid w:val="00163773"/>
    <w:rsid w:val="00284D05"/>
    <w:rsid w:val="00414255"/>
    <w:rsid w:val="00416417"/>
    <w:rsid w:val="00423684"/>
    <w:rsid w:val="00484FA2"/>
    <w:rsid w:val="00493411"/>
    <w:rsid w:val="004B17E1"/>
    <w:rsid w:val="005B2E14"/>
    <w:rsid w:val="00616DEE"/>
    <w:rsid w:val="00635130"/>
    <w:rsid w:val="0064071D"/>
    <w:rsid w:val="00641299"/>
    <w:rsid w:val="00646859"/>
    <w:rsid w:val="006C25C1"/>
    <w:rsid w:val="00702897"/>
    <w:rsid w:val="007543BC"/>
    <w:rsid w:val="007B0C0A"/>
    <w:rsid w:val="007E30AB"/>
    <w:rsid w:val="008A292A"/>
    <w:rsid w:val="008B6F33"/>
    <w:rsid w:val="009B586D"/>
    <w:rsid w:val="009E2775"/>
    <w:rsid w:val="00AB477C"/>
    <w:rsid w:val="00AB78C0"/>
    <w:rsid w:val="00BE3C36"/>
    <w:rsid w:val="00C3709D"/>
    <w:rsid w:val="00C54CFF"/>
    <w:rsid w:val="00D14E32"/>
    <w:rsid w:val="00E22552"/>
    <w:rsid w:val="00EB388F"/>
    <w:rsid w:val="00EE5F52"/>
    <w:rsid w:val="00F1528B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D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2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32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F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F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F3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A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A29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2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32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F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F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F3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A2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A29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29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Kokolus</dc:creator>
  <cp:lastModifiedBy>Marta Buczkowska</cp:lastModifiedBy>
  <cp:revision>2</cp:revision>
  <cp:lastPrinted>2018-09-12T08:35:00Z</cp:lastPrinted>
  <dcterms:created xsi:type="dcterms:W3CDTF">2018-09-14T12:08:00Z</dcterms:created>
  <dcterms:modified xsi:type="dcterms:W3CDTF">2018-09-14T12:08:00Z</dcterms:modified>
</cp:coreProperties>
</file>